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51" w:rsidRDefault="00981151" w:rsidP="00981151">
      <w:pPr>
        <w:spacing w:after="0"/>
        <w:jc w:val="center"/>
        <w:rPr>
          <w:rFonts w:ascii="Times New Roman" w:hAnsi="Times New Roman"/>
          <w:sz w:val="18"/>
          <w:szCs w:val="18"/>
          <w14:ligatures w14:val="none"/>
        </w:rPr>
      </w:pPr>
      <w:r>
        <w:rPr>
          <w:rFonts w:ascii="Times New Roman" w:hAnsi="Times New Roman"/>
          <w:b/>
          <w:bCs/>
          <w:sz w:val="18"/>
          <w:szCs w:val="18"/>
          <w14:ligatures w14:val="none"/>
        </w:rPr>
        <w:t>INSTITUCIÓN EDUCATIVA GUADALUPE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4686935" cy="364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81151" w:rsidRPr="00981151" w:rsidRDefault="00981151" w:rsidP="00981151">
      <w:pPr>
        <w:spacing w:after="0"/>
        <w:jc w:val="both"/>
        <w:rPr>
          <w:rFonts w:ascii="Times New Roman" w:hAnsi="Times New Roman"/>
          <w:b/>
          <w14:ligatures w14:val="none"/>
        </w:rPr>
      </w:pPr>
      <w:r w:rsidRPr="00981151">
        <w:rPr>
          <w:rFonts w:ascii="Times New Roman" w:hAnsi="Times New Roman"/>
          <w:b/>
          <w14:ligatures w14:val="none"/>
        </w:rPr>
        <w:t>Horizontales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4. Se considera más caro que el oro, usado en medicina por ser poco reactivo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8. Su símbolo químico es Ag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10. elemento principal de la química orgánica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12. Elemento presente en el agua y puede ser un poderoso combustible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13. Se usa para evitar la oxidación del Hierro y da un acabado brillante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14. Elemento usado para la fabricación avisos luminosos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15. Elemento que usa en la desafección de heridas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16. Elemento necesario en la sangre y que forma parte de la hemoglobina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bookmarkStart w:id="0" w:name="_GoBack"/>
      <w:bookmarkEnd w:id="0"/>
    </w:p>
    <w:p w:rsidR="00981151" w:rsidRPr="00981151" w:rsidRDefault="00981151" w:rsidP="00981151">
      <w:pPr>
        <w:spacing w:after="0"/>
        <w:jc w:val="both"/>
        <w:rPr>
          <w:rFonts w:ascii="Times New Roman" w:hAnsi="Times New Roman"/>
          <w:b/>
          <w14:ligatures w14:val="none"/>
        </w:rPr>
      </w:pPr>
      <w:r w:rsidRPr="00981151">
        <w:rPr>
          <w:rFonts w:ascii="Times New Roman" w:hAnsi="Times New Roman"/>
          <w:b/>
          <w14:ligatures w14:val="none"/>
        </w:rPr>
        <w:t>Verticales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1. Elemento fundamental en la electrónica para fabricar chips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2. Su símbolo atómico es Ag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3. así se llama esta función química OH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5. Elemento que al combinarlo con el carbono se produce el acero.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6. Su deficiencia en el organismo humano produce osteoporosis.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7. Elemento muy importante en odontología para proteger los dientes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8. Elemento radiactivo utilizado para la fabricación de la bomba atómica.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9. Gas usado para elevar globos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10. elemento que es un excelente conductor de la electricidad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11. Elemento usado para congelar cuerpos y sustancias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12. Símbolo de uno de los elementos metálicos que se encuentra en estado líquido a temperatura ambiente.</w:t>
      </w:r>
    </w:p>
    <w:p w:rsidR="00981151" w:rsidRDefault="00981151" w:rsidP="00981151">
      <w:pPr>
        <w:spacing w:after="0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13. Elemento que se usa para la desinfección de las piscinas</w:t>
      </w:r>
    </w:p>
    <w:p w:rsidR="00981151" w:rsidRDefault="00981151" w:rsidP="00981151">
      <w:pPr>
        <w:widowControl w:val="0"/>
        <w:rPr>
          <w:lang w:val="es-ES"/>
          <w14:ligatures w14:val="none"/>
        </w:rPr>
      </w:pPr>
      <w:r>
        <w:rPr>
          <w:lang w:val="es-ES"/>
          <w14:ligatures w14:val="none"/>
        </w:rPr>
        <w:t> </w:t>
      </w:r>
    </w:p>
    <w:p w:rsidR="004A21C9" w:rsidRDefault="004A21C9"/>
    <w:sectPr w:rsidR="004A21C9" w:rsidSect="009811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51"/>
    <w:rsid w:val="004A21C9"/>
    <w:rsid w:val="009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2C7CDA-0A33-4D89-A988-23716E1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15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</dc:creator>
  <cp:keywords/>
  <dc:description/>
  <cp:lastModifiedBy>AUDIOVISUALES</cp:lastModifiedBy>
  <cp:revision>1</cp:revision>
  <dcterms:created xsi:type="dcterms:W3CDTF">2015-10-06T14:59:00Z</dcterms:created>
  <dcterms:modified xsi:type="dcterms:W3CDTF">2015-10-06T15:01:00Z</dcterms:modified>
</cp:coreProperties>
</file>